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7E70A2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161FDC">
              <w:rPr>
                <w:rFonts w:ascii="Times New Roman" w:hAnsi="Times New Roman" w:cs="Times New Roman"/>
                <w:iCs/>
              </w:rPr>
              <w:t xml:space="preserve"> </w:t>
            </w:r>
            <w:r w:rsidR="007E70A2">
              <w:rPr>
                <w:rFonts w:ascii="Times New Roman" w:hAnsi="Times New Roman" w:cs="Times New Roman"/>
                <w:iCs/>
              </w:rPr>
              <w:t>18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F42F7E">
              <w:rPr>
                <w:rFonts w:ascii="Times New Roman" w:hAnsi="Times New Roman" w:cs="Times New Roman"/>
                <w:iCs/>
              </w:rPr>
              <w:t xml:space="preserve"> </w:t>
            </w:r>
            <w:r w:rsidR="007E70A2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Pr="00171039" w:rsidRDefault="008A7F38" w:rsidP="00E272A9">
            <w:pPr>
              <w:jc w:val="center"/>
              <w:rPr>
                <w:rFonts w:ascii="Times New Roman" w:hAnsi="Times New Roman" w:cs="Times New Roman"/>
              </w:rPr>
            </w:pPr>
            <w:r w:rsidRPr="008A7F38">
              <w:rPr>
                <w:rFonts w:ascii="Times New Roman" w:hAnsi="Times New Roman" w:cs="Times New Roman"/>
              </w:rPr>
              <w:t xml:space="preserve">Na temelju članka 198. Zakona o javnoj nabavi (NN br. 120/2016), Grad Zagreb kao Središnje tijelo za javnu nabavu a za </w:t>
            </w:r>
            <w:r w:rsidR="00161FDC" w:rsidRPr="00161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naručitelja </w:t>
            </w:r>
            <w:r w:rsidR="00C9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Zagrebački holding</w:t>
            </w:r>
            <w:r w:rsidR="004F3149" w:rsidRPr="004F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d.o.o., </w:t>
            </w:r>
            <w:r w:rsidR="00C9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Ulica grada Vukovara 41</w:t>
            </w:r>
            <w:r w:rsidR="004F3149" w:rsidRPr="004F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, Zagreb</w:t>
            </w:r>
            <w:r>
              <w:rPr>
                <w:rFonts w:ascii="Times New Roman" w:hAnsi="Times New Roman" w:cs="Times New Roman"/>
              </w:rPr>
              <w:t>,</w:t>
            </w:r>
            <w:r w:rsidRPr="008A7F38">
              <w:rPr>
                <w:rFonts w:ascii="Times New Roman" w:hAnsi="Times New Roman" w:cs="Times New Roman"/>
              </w:rPr>
              <w:t xml:space="preserve"> a nastavno na Nacrt Dokumentacije o nabavi za predmet nabave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272A9" w:rsidRPr="00E272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Sanacija kosog krova autobusne radionice na lokaciji Trešnjevka</w:t>
            </w:r>
            <w:bookmarkStart w:id="1" w:name="_GoBack"/>
            <w:bookmarkEnd w:id="1"/>
            <w:r w:rsidR="00AC77B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evidencijski broj: </w:t>
            </w:r>
            <w:r w:rsidR="00823299">
              <w:rPr>
                <w:rFonts w:ascii="Times New Roman" w:hAnsi="Times New Roman" w:cs="Times New Roman"/>
                <w:b/>
              </w:rPr>
              <w:t>2017-</w:t>
            </w:r>
            <w:r w:rsidR="00E272A9">
              <w:rPr>
                <w:rFonts w:ascii="Times New Roman" w:hAnsi="Times New Roman" w:cs="Times New Roman"/>
                <w:b/>
              </w:rPr>
              <w:t>2852</w:t>
            </w:r>
            <w:r w:rsidRPr="008A7F38">
              <w:rPr>
                <w:rFonts w:ascii="Times New Roman" w:hAnsi="Times New Roman" w:cs="Times New Roman"/>
              </w:rPr>
              <w:t xml:space="preserve"> objavljuje</w:t>
            </w: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161FDC"/>
    <w:rsid w:val="00171039"/>
    <w:rsid w:val="001B6D8C"/>
    <w:rsid w:val="0031620A"/>
    <w:rsid w:val="00370170"/>
    <w:rsid w:val="00420684"/>
    <w:rsid w:val="0042721E"/>
    <w:rsid w:val="004641D9"/>
    <w:rsid w:val="00464D3B"/>
    <w:rsid w:val="004F3149"/>
    <w:rsid w:val="00516340"/>
    <w:rsid w:val="0055023F"/>
    <w:rsid w:val="005B2F5D"/>
    <w:rsid w:val="006410EB"/>
    <w:rsid w:val="00696F4D"/>
    <w:rsid w:val="00700FA4"/>
    <w:rsid w:val="007E70A2"/>
    <w:rsid w:val="00823299"/>
    <w:rsid w:val="008A7F38"/>
    <w:rsid w:val="00966BE6"/>
    <w:rsid w:val="00972BE0"/>
    <w:rsid w:val="00994A45"/>
    <w:rsid w:val="00A97147"/>
    <w:rsid w:val="00AC77B3"/>
    <w:rsid w:val="00B55E82"/>
    <w:rsid w:val="00BB5B97"/>
    <w:rsid w:val="00C97878"/>
    <w:rsid w:val="00D846D4"/>
    <w:rsid w:val="00D94195"/>
    <w:rsid w:val="00DA4BB5"/>
    <w:rsid w:val="00E272A9"/>
    <w:rsid w:val="00E73B51"/>
    <w:rsid w:val="00EB1383"/>
    <w:rsid w:val="00EF7A94"/>
    <w:rsid w:val="00F13DA1"/>
    <w:rsid w:val="00F42F7E"/>
    <w:rsid w:val="00FA2672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Office1</dc:creator>
  <cp:lastModifiedBy>Kristina Vukadin</cp:lastModifiedBy>
  <cp:revision>6</cp:revision>
  <cp:lastPrinted>2017-12-18T11:01:00Z</cp:lastPrinted>
  <dcterms:created xsi:type="dcterms:W3CDTF">2017-08-08T08:08:00Z</dcterms:created>
  <dcterms:modified xsi:type="dcterms:W3CDTF">2017-12-18T11:01:00Z</dcterms:modified>
</cp:coreProperties>
</file>